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BE40" w14:textId="046A92FD" w:rsidR="00F70494" w:rsidRDefault="00D511C8" w:rsidP="003D78A9">
      <w:pPr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5C433BB9" wp14:editId="0230428C">
            <wp:simplePos x="0" y="0"/>
            <wp:positionH relativeFrom="column">
              <wp:posOffset>68580</wp:posOffset>
            </wp:positionH>
            <wp:positionV relativeFrom="paragraph">
              <wp:posOffset>10795</wp:posOffset>
            </wp:positionV>
            <wp:extent cx="933450" cy="933450"/>
            <wp:effectExtent l="0" t="0" r="0" b="0"/>
            <wp:wrapNone/>
            <wp:docPr id="31" name="Image 13" descr="cuisine-toque - Landern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uisine-toque - Landerneau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6E2F">
        <w:rPr>
          <w:rFonts w:ascii="Arial" w:hAnsi="Arial" w:cs="Arial"/>
          <w:noProof/>
          <w:lang w:eastAsia="fr-FR"/>
        </w:rPr>
        <w:pict w14:anchorId="4E6CC3F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19" type="#_x0000_t136" style="position:absolute;margin-left:192.9pt;margin-top:31.7pt;width:177.7pt;height:22.4pt;z-index:251660800;mso-position-horizontal-relative:text;mso-position-vertical-relative:text" adj=",5400" fillcolor="#9400ed" strokecolor="#eaeaea" strokeweight="1pt">
            <v:fill color2="blue" rotate="t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M E N U"/>
          </v:shape>
        </w:pict>
      </w:r>
      <w:r w:rsidR="00694386">
        <w:rPr>
          <w:rFonts w:ascii="Arial" w:hAnsi="Arial" w:cs="Arial"/>
          <w:noProof/>
          <w:lang w:eastAsia="fr-FR"/>
        </w:rPr>
        <w:tab/>
      </w:r>
      <w:r w:rsidR="00694386">
        <w:rPr>
          <w:rFonts w:ascii="Arial" w:hAnsi="Arial" w:cs="Arial"/>
          <w:noProof/>
          <w:lang w:eastAsia="fr-FR"/>
        </w:rPr>
        <w:tab/>
      </w:r>
      <w:r w:rsidR="003E6033">
        <w:rPr>
          <w:rFonts w:ascii="Arial" w:hAnsi="Arial" w:cs="Arial"/>
          <w:noProof/>
          <w:lang w:eastAsia="fr-FR"/>
        </w:rPr>
        <w:t xml:space="preserve">    </w:t>
      </w:r>
      <w:r w:rsidR="002073BC">
        <w:rPr>
          <w:rFonts w:ascii="Arial" w:hAnsi="Arial" w:cs="Arial"/>
          <w:noProof/>
          <w:lang w:eastAsia="fr-FR"/>
        </w:rPr>
        <w:t xml:space="preserve">    </w:t>
      </w:r>
      <w:r w:rsidR="003E6033">
        <w:rPr>
          <w:rFonts w:ascii="Arial" w:hAnsi="Arial" w:cs="Arial"/>
          <w:noProof/>
          <w:lang w:eastAsia="fr-FR"/>
        </w:rPr>
        <w:t xml:space="preserve"> </w:t>
      </w:r>
      <w:r w:rsidR="00694386">
        <w:rPr>
          <w:rFonts w:ascii="Arial" w:hAnsi="Arial" w:cs="Arial"/>
          <w:noProof/>
          <w:lang w:eastAsia="fr-FR"/>
        </w:rPr>
        <w:tab/>
      </w:r>
      <w:r w:rsidR="002073BC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 xml:space="preserve">                 </w:t>
      </w:r>
      <w:r w:rsidR="00694386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ab/>
      </w:r>
      <w:r w:rsidR="00694386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ab/>
      </w:r>
      <w:r w:rsidR="00694386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ab/>
      </w:r>
      <w:r w:rsidR="00717950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 xml:space="preserve">            </w:t>
      </w:r>
      <w:r w:rsidR="004929AF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 xml:space="preserve">                    </w:t>
      </w:r>
      <w:r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ab/>
      </w:r>
      <w:r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ab/>
      </w:r>
      <w:r w:rsidR="004929AF">
        <w:rPr>
          <w:rFonts w:ascii="Malgun Gothic" w:eastAsia="Malgun Gothic" w:hAnsi="Malgun Gothic"/>
          <w:b/>
          <w:noProof/>
          <w:color w:val="000000"/>
          <w:sz w:val="14"/>
          <w:szCs w:val="14"/>
          <w:lang w:eastAsia="fr-FR"/>
        </w:rPr>
        <w:t xml:space="preserve">    </w:t>
      </w:r>
      <w:r>
        <w:rPr>
          <w:noProof/>
          <w:lang w:eastAsia="fr-FR"/>
        </w:rPr>
        <w:drawing>
          <wp:inline distT="0" distB="0" distL="0" distR="0" wp14:anchorId="0795B746" wp14:editId="2BFA75C0">
            <wp:extent cx="1495425" cy="928532"/>
            <wp:effectExtent l="0" t="0" r="0" b="0"/>
            <wp:docPr id="63" name="Image 19" descr="Bonjour Vecteur Novembre Vecteurs libres de droits et plus d'images  vectorielles de Novembre - Novembre, Se saluer, Autom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onjour Vecteur Novembre Vecteurs libres de droits et plus d'images  vectorielles de Novembre - Novembre, Se saluer, Automn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994" cy="93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ADC1D7" w14:textId="12EE32D0" w:rsidR="005967D6" w:rsidRPr="001D2AD6" w:rsidRDefault="0047368F" w:rsidP="001D2AD6">
      <w:pPr>
        <w:rPr>
          <w:rFonts w:ascii="Malgun Gothic" w:eastAsia="Malgun Gothic" w:hAnsi="Malgun Gothic"/>
          <w:i/>
          <w:color w:val="000000"/>
          <w:sz w:val="16"/>
          <w:szCs w:val="16"/>
          <w:lang w:eastAsia="ja-JP"/>
        </w:rPr>
      </w:pPr>
      <w:r w:rsidRPr="001D2AD6">
        <w:rPr>
          <w:rFonts w:ascii="Malgun Gothic" w:eastAsia="Malgun Gothic" w:hAnsi="Malgun Gothic"/>
          <w:i/>
          <w:color w:val="000000"/>
          <w:sz w:val="22"/>
          <w:szCs w:val="22"/>
          <w:lang w:eastAsia="ja-JP"/>
        </w:rPr>
        <w:t xml:space="preserve">Merci de nous signaler </w:t>
      </w:r>
      <w:r w:rsidRPr="001D2AD6">
        <w:rPr>
          <w:rFonts w:ascii="Malgun Gothic" w:eastAsia="Malgun Gothic" w:hAnsi="Malgun Gothic"/>
          <w:b/>
          <w:i/>
          <w:color w:val="FF0000"/>
          <w:sz w:val="22"/>
          <w:szCs w:val="22"/>
          <w:lang w:eastAsia="ja-JP"/>
        </w:rPr>
        <w:t>si vous avez une allergie</w:t>
      </w:r>
      <w:r w:rsidRPr="001D2AD6">
        <w:rPr>
          <w:rFonts w:ascii="Malgun Gothic" w:eastAsia="Malgun Gothic" w:hAnsi="Malgun Gothic"/>
          <w:i/>
          <w:color w:val="000000"/>
          <w:sz w:val="22"/>
          <w:szCs w:val="22"/>
          <w:lang w:eastAsia="ja-JP"/>
        </w:rPr>
        <w:t xml:space="preserve"> à un de ces éléments qui est </w:t>
      </w:r>
      <w:proofErr w:type="gramStart"/>
      <w:r w:rsidRPr="001D2AD6">
        <w:rPr>
          <w:rFonts w:ascii="Malgun Gothic" w:eastAsia="Malgun Gothic" w:hAnsi="Malgun Gothic"/>
          <w:i/>
          <w:color w:val="000000"/>
          <w:sz w:val="22"/>
          <w:szCs w:val="22"/>
          <w:lang w:eastAsia="ja-JP"/>
        </w:rPr>
        <w:t>peut être</w:t>
      </w:r>
      <w:proofErr w:type="gramEnd"/>
      <w:r w:rsidRPr="001D2AD6">
        <w:rPr>
          <w:rFonts w:ascii="Malgun Gothic" w:eastAsia="Malgun Gothic" w:hAnsi="Malgun Gothic"/>
          <w:i/>
          <w:color w:val="000000"/>
          <w:sz w:val="22"/>
          <w:szCs w:val="22"/>
          <w:lang w:eastAsia="ja-JP"/>
        </w:rPr>
        <w:t xml:space="preserve"> utilisé dans les plats proposés</w:t>
      </w:r>
      <w:r w:rsidR="001D2AD6" w:rsidRPr="001D2AD6">
        <w:rPr>
          <w:rFonts w:ascii="Malgun Gothic" w:eastAsia="Malgun Gothic" w:hAnsi="Malgun Gothic"/>
          <w:i/>
          <w:color w:val="000000"/>
          <w:sz w:val="22"/>
          <w:szCs w:val="22"/>
          <w:lang w:eastAsia="ja-JP"/>
        </w:rPr>
        <w:t> :</w:t>
      </w:r>
      <w:r w:rsidR="001D2AD6">
        <w:rPr>
          <w:rFonts w:ascii="Malgun Gothic" w:eastAsia="Malgun Gothic" w:hAnsi="Malgun Gothic"/>
          <w:i/>
          <w:color w:val="000000"/>
          <w:sz w:val="20"/>
          <w:szCs w:val="20"/>
          <w:lang w:eastAsia="ja-JP"/>
        </w:rPr>
        <w:t xml:space="preserve"> </w:t>
      </w:r>
      <w:r w:rsidR="009F5DE0" w:rsidRPr="001D2AD6">
        <w:rPr>
          <w:rFonts w:ascii="Malgun Gothic" w:eastAsia="Malgun Gothic" w:hAnsi="Malgun Gothic"/>
          <w:i/>
          <w:color w:val="000000"/>
          <w:sz w:val="16"/>
          <w:szCs w:val="16"/>
          <w:lang w:eastAsia="ja-JP"/>
        </w:rPr>
        <w:t>g</w:t>
      </w:r>
      <w:r w:rsidRPr="001D2AD6">
        <w:rPr>
          <w:rFonts w:ascii="Malgun Gothic" w:eastAsia="Malgun Gothic" w:hAnsi="Malgun Gothic"/>
          <w:i/>
          <w:color w:val="000000"/>
          <w:sz w:val="16"/>
          <w:szCs w:val="16"/>
          <w:lang w:eastAsia="ja-JP"/>
        </w:rPr>
        <w:t>luten, fruits à coques, arachides, mollusques, moutarde, laitage, soja, crustacés, céleri, lupin, œuf, sésame, poissons, sulfites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232"/>
        <w:gridCol w:w="6514"/>
      </w:tblGrid>
      <w:tr w:rsidR="009F5DE0" w:rsidRPr="001202E1" w14:paraId="0DC3F51B" w14:textId="77777777" w:rsidTr="00A85397">
        <w:tc>
          <w:tcPr>
            <w:tcW w:w="1242" w:type="dxa"/>
            <w:vMerge w:val="restart"/>
          </w:tcPr>
          <w:p w14:paraId="62F23217" w14:textId="517E7A84" w:rsidR="0039590E" w:rsidRPr="001202E1" w:rsidRDefault="00D511C8" w:rsidP="00332993">
            <w:pPr>
              <w:tabs>
                <w:tab w:val="left" w:pos="5325"/>
              </w:tabs>
              <w:rPr>
                <w:rFonts w:ascii="Arial" w:eastAsia="MS Mincho" w:hAnsi="Arial" w:cs="Arial"/>
                <w:b/>
                <w:sz w:val="40"/>
                <w:szCs w:val="40"/>
              </w:rPr>
            </w:pPr>
            <w:r>
              <w:rPr>
                <w:rFonts w:ascii="Berlin Sans FB" w:eastAsia="MS Mincho" w:hAnsi="Berlin Sans FB"/>
                <w:b/>
                <w:noProof/>
                <w:sz w:val="40"/>
                <w:szCs w:val="40"/>
                <w:lang w:eastAsia="fr-FR"/>
              </w:rPr>
              <w:drawing>
                <wp:anchor distT="0" distB="0" distL="114300" distR="114300" simplePos="0" relativeHeight="251658240" behindDoc="0" locked="0" layoutInCell="1" allowOverlap="1" wp14:anchorId="7D972048" wp14:editId="26541638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2875173</wp:posOffset>
                  </wp:positionV>
                  <wp:extent cx="457200" cy="419102"/>
                  <wp:effectExtent l="0" t="0" r="0" b="0"/>
                  <wp:wrapNone/>
                  <wp:docPr id="180" name="Picture 253" descr="f1d2044459_Ab-logo_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f1d2044459_Ab-logo_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530" cy="4212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32993">
              <w:rPr>
                <w:rFonts w:ascii="Calibri" w:eastAsia="MS Mincho" w:hAnsi="Calibri"/>
                <w:b/>
                <w:noProof/>
                <w:color w:val="000000"/>
                <w:sz w:val="40"/>
                <w:szCs w:val="40"/>
                <w:lang w:eastAsia="fr-FR"/>
              </w:rPr>
              <w:drawing>
                <wp:anchor distT="0" distB="0" distL="114300" distR="114300" simplePos="0" relativeHeight="251654144" behindDoc="0" locked="0" layoutInCell="1" allowOverlap="1" wp14:anchorId="4EBABA3E" wp14:editId="6C380C4C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859790</wp:posOffset>
                  </wp:positionV>
                  <wp:extent cx="581025" cy="419100"/>
                  <wp:effectExtent l="19050" t="0" r="9525" b="0"/>
                  <wp:wrapNone/>
                  <wp:docPr id="18" name="Picture 254" descr="sans-tit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sans-titr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32993">
              <w:rPr>
                <w:rFonts w:ascii="Berlin Sans FB" w:eastAsia="MS Mincho" w:hAnsi="Berlin Sans FB"/>
                <w:b/>
                <w:noProof/>
                <w:sz w:val="40"/>
                <w:szCs w:val="40"/>
                <w:lang w:eastAsia="fr-FR"/>
              </w:rPr>
              <w:drawing>
                <wp:anchor distT="0" distB="0" distL="114300" distR="114300" simplePos="0" relativeHeight="251657216" behindDoc="0" locked="0" layoutInCell="1" allowOverlap="1" wp14:anchorId="680CC510" wp14:editId="2DAB72B2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46355</wp:posOffset>
                  </wp:positionV>
                  <wp:extent cx="523875" cy="523875"/>
                  <wp:effectExtent l="19050" t="0" r="9525" b="0"/>
                  <wp:wrapNone/>
                  <wp:docPr id="183" name="Image 183" descr="Résultat de recherche d'images pour &quot;logo de végétarie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Résultat de recherche d'images pour &quot;logo de végétarie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6777B">
              <w:rPr>
                <w:rFonts w:ascii="Calibri" w:eastAsia="MS Mincho" w:hAnsi="Calibri"/>
                <w:b/>
                <w:noProof/>
                <w:color w:val="000000"/>
                <w:sz w:val="40"/>
                <w:szCs w:val="40"/>
                <w:lang w:eastAsia="fr-FR"/>
              </w:rPr>
              <w:drawing>
                <wp:anchor distT="0" distB="0" distL="114300" distR="114300" simplePos="0" relativeHeight="251655168" behindDoc="0" locked="0" layoutInCell="1" allowOverlap="1" wp14:anchorId="48220DD5" wp14:editId="01105E34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2186940</wp:posOffset>
                  </wp:positionV>
                  <wp:extent cx="666750" cy="428625"/>
                  <wp:effectExtent l="19050" t="0" r="0" b="0"/>
                  <wp:wrapNone/>
                  <wp:docPr id="19" name="Picture 256" descr="240_F_48720543_me3fL08eSknJgyCYM4Dlvq1Od93MKDV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240_F_48720543_me3fL08eSknJgyCYM4Dlvq1Od93MKDV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6777B">
              <w:rPr>
                <w:rFonts w:ascii="Berlin Sans FB" w:eastAsia="MS Mincho" w:hAnsi="Berlin Sans FB"/>
                <w:i/>
                <w:noProof/>
                <w:sz w:val="32"/>
                <w:szCs w:val="32"/>
                <w:lang w:eastAsia="fr-FR"/>
              </w:rPr>
              <w:drawing>
                <wp:anchor distT="0" distB="0" distL="114300" distR="114300" simplePos="0" relativeHeight="251659264" behindDoc="0" locked="0" layoutInCell="1" allowOverlap="1" wp14:anchorId="1BE8B09F" wp14:editId="49AA5D93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3588385</wp:posOffset>
                  </wp:positionV>
                  <wp:extent cx="457200" cy="447675"/>
                  <wp:effectExtent l="19050" t="0" r="0" b="0"/>
                  <wp:wrapNone/>
                  <wp:docPr id="191" name="Image 8" descr="\\Srv-tse\operationnels\_Info Interne\Marketing Communication\Logos\Fait maison def 18112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 descr="\\Srv-tse\operationnels\_Info Interne\Marketing Communication\Logos\Fait maison def 18112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6777B">
              <w:rPr>
                <w:rFonts w:ascii="Arial" w:eastAsia="MS Mincho" w:hAnsi="Arial" w:cs="Arial"/>
                <w:b/>
                <w:noProof/>
                <w:sz w:val="40"/>
                <w:szCs w:val="40"/>
                <w:lang w:eastAsia="fr-FR"/>
              </w:rPr>
              <w:drawing>
                <wp:anchor distT="0" distB="0" distL="114300" distR="114300" simplePos="0" relativeHeight="251656192" behindDoc="0" locked="0" layoutInCell="1" allowOverlap="1" wp14:anchorId="2F06ECF7" wp14:editId="1ED56BB2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1423670</wp:posOffset>
                  </wp:positionV>
                  <wp:extent cx="600075" cy="409575"/>
                  <wp:effectExtent l="19050" t="0" r="9525" b="0"/>
                  <wp:wrapNone/>
                  <wp:docPr id="145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2" w:type="dxa"/>
          </w:tcPr>
          <w:p w14:paraId="00788629" w14:textId="77777777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2ABF724B" w14:textId="77777777" w:rsidR="00B93AAC" w:rsidRDefault="00B93AAC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0D905ED9" w14:textId="77777777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 w:rsidRPr="001202E1">
              <w:rPr>
                <w:rFonts w:ascii="Berlin Sans FB" w:eastAsia="MS Mincho" w:hAnsi="Berlin Sans FB"/>
                <w:i/>
                <w:sz w:val="32"/>
                <w:szCs w:val="32"/>
              </w:rPr>
              <w:t>Lundi</w:t>
            </w:r>
          </w:p>
          <w:p w14:paraId="0F075944" w14:textId="06B7CA9C" w:rsidR="000C12E1" w:rsidRPr="001202E1" w:rsidRDefault="00D511C8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>
              <w:rPr>
                <w:rFonts w:ascii="Berlin Sans FB" w:eastAsia="MS Mincho" w:hAnsi="Berlin Sans FB"/>
                <w:i/>
                <w:sz w:val="32"/>
                <w:szCs w:val="32"/>
              </w:rPr>
              <w:t>0</w:t>
            </w:r>
            <w:r w:rsidR="00784EBF">
              <w:rPr>
                <w:rFonts w:ascii="Berlin Sans FB" w:eastAsia="MS Mincho" w:hAnsi="Berlin Sans FB"/>
                <w:i/>
                <w:sz w:val="32"/>
                <w:szCs w:val="32"/>
              </w:rPr>
              <w:t>9</w:t>
            </w:r>
            <w:r>
              <w:rPr>
                <w:rFonts w:ascii="Berlin Sans FB" w:eastAsia="MS Mincho" w:hAnsi="Berlin Sans FB"/>
                <w:i/>
                <w:sz w:val="32"/>
                <w:szCs w:val="32"/>
              </w:rPr>
              <w:t>/11</w:t>
            </w:r>
          </w:p>
          <w:p w14:paraId="27F8429F" w14:textId="78A3246A" w:rsidR="009F5DE0" w:rsidRPr="001202E1" w:rsidRDefault="009F5DE0" w:rsidP="003F104E">
            <w:pPr>
              <w:tabs>
                <w:tab w:val="left" w:pos="5325"/>
              </w:tabs>
              <w:jc w:val="center"/>
              <w:rPr>
                <w:rFonts w:ascii="Arial" w:eastAsia="MS Mincho" w:hAnsi="Arial" w:cs="Arial"/>
                <w:i/>
              </w:rPr>
            </w:pPr>
          </w:p>
        </w:tc>
        <w:tc>
          <w:tcPr>
            <w:tcW w:w="6514" w:type="dxa"/>
          </w:tcPr>
          <w:p w14:paraId="6B61C91A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Potage de légumes</w:t>
            </w:r>
          </w:p>
          <w:p w14:paraId="68BDC7B5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Hachis parmentier de bœuf</w:t>
            </w:r>
          </w:p>
          <w:p w14:paraId="53A357B3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Salade verte</w:t>
            </w:r>
          </w:p>
          <w:p w14:paraId="3C684BEA" w14:textId="78403645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Petit suisse aux fruits</w:t>
            </w:r>
          </w:p>
          <w:p w14:paraId="08351A57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Corbeille de fruits de saison</w:t>
            </w:r>
          </w:p>
          <w:p w14:paraId="7F654700" w14:textId="77777777" w:rsid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</w:pPr>
          </w:p>
          <w:p w14:paraId="58183681" w14:textId="6BE305E0" w:rsidR="003171EB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sz w:val="18"/>
                <w:szCs w:val="18"/>
              </w:rPr>
            </w:pPr>
            <w:r w:rsidRPr="00281932"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  <w:t>MENU ELEVES AU PLATEAU :</w:t>
            </w:r>
          </w:p>
          <w:p w14:paraId="3E00B48B" w14:textId="68B2F209" w:rsidR="00D511C8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Potage de légumes</w:t>
            </w:r>
          </w:p>
          <w:p w14:paraId="6EF4B34B" w14:textId="11826DB4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Betteraves vinaigrette</w:t>
            </w:r>
          </w:p>
          <w:p w14:paraId="37DAF483" w14:textId="0EFD1373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Hachis parmentier de bœuf</w:t>
            </w:r>
          </w:p>
          <w:p w14:paraId="74B6B023" w14:textId="5692AC4C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Salade verte</w:t>
            </w:r>
          </w:p>
          <w:p w14:paraId="1188A470" w14:textId="5CCD7A3C" w:rsidR="00784EBF" w:rsidRPr="00BA6E2F" w:rsidRDefault="00784EB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Petit suisse aux fruits</w:t>
            </w:r>
            <w:r w:rsidR="00BA6E2F"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/</w:t>
            </w: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Œufs au lait</w:t>
            </w:r>
          </w:p>
          <w:p w14:paraId="29AEE2E8" w14:textId="13644EB2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Corbeille de fruits de saison</w:t>
            </w:r>
          </w:p>
          <w:p w14:paraId="50FCCFFD" w14:textId="5695ADD1" w:rsidR="003171EB" w:rsidRPr="00012B4F" w:rsidRDefault="003171EB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sz w:val="22"/>
                <w:szCs w:val="22"/>
              </w:rPr>
            </w:pPr>
          </w:p>
        </w:tc>
      </w:tr>
      <w:tr w:rsidR="009F5DE0" w:rsidRPr="001202E1" w14:paraId="4F857D78" w14:textId="77777777" w:rsidTr="00A85397">
        <w:tc>
          <w:tcPr>
            <w:tcW w:w="1242" w:type="dxa"/>
            <w:vMerge/>
          </w:tcPr>
          <w:p w14:paraId="319EB845" w14:textId="77777777" w:rsidR="009F5DE0" w:rsidRPr="001202E1" w:rsidRDefault="009F5DE0" w:rsidP="001202E1">
            <w:pPr>
              <w:tabs>
                <w:tab w:val="left" w:pos="5325"/>
              </w:tabs>
              <w:rPr>
                <w:rFonts w:ascii="Arial" w:eastAsia="MS Mincho" w:hAnsi="Arial" w:cs="Arial"/>
              </w:rPr>
            </w:pPr>
          </w:p>
        </w:tc>
        <w:tc>
          <w:tcPr>
            <w:tcW w:w="3232" w:type="dxa"/>
          </w:tcPr>
          <w:p w14:paraId="5BC57F54" w14:textId="032FCFD5" w:rsidR="009F5DE0" w:rsidRPr="001202E1" w:rsidRDefault="009F5DE0" w:rsidP="002D45B4">
            <w:pPr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7C8E5504" w14:textId="77777777" w:rsidR="00631B6D" w:rsidRDefault="00631B6D" w:rsidP="009D2BDA">
            <w:pPr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42B2A4D0" w14:textId="21134D6F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 w:rsidRPr="001202E1">
              <w:rPr>
                <w:rFonts w:ascii="Berlin Sans FB" w:eastAsia="MS Mincho" w:hAnsi="Berlin Sans FB"/>
                <w:i/>
                <w:sz w:val="32"/>
                <w:szCs w:val="32"/>
              </w:rPr>
              <w:t>Mardi</w:t>
            </w:r>
          </w:p>
          <w:p w14:paraId="5A699D99" w14:textId="21614C35" w:rsidR="009F5DE0" w:rsidRDefault="00784EBF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>
              <w:rPr>
                <w:rFonts w:ascii="Berlin Sans FB" w:eastAsia="MS Mincho" w:hAnsi="Berlin Sans FB"/>
                <w:i/>
                <w:sz w:val="32"/>
                <w:szCs w:val="32"/>
              </w:rPr>
              <w:t>10</w:t>
            </w:r>
            <w:r w:rsidR="00D511C8">
              <w:rPr>
                <w:rFonts w:ascii="Berlin Sans FB" w:eastAsia="MS Mincho" w:hAnsi="Berlin Sans FB"/>
                <w:i/>
                <w:sz w:val="32"/>
                <w:szCs w:val="32"/>
              </w:rPr>
              <w:t>/11</w:t>
            </w:r>
          </w:p>
          <w:p w14:paraId="5F3F339F" w14:textId="6DD8861C" w:rsidR="009F5DE0" w:rsidRPr="00AC1935" w:rsidRDefault="009F5DE0" w:rsidP="00AC1935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</w:tc>
        <w:tc>
          <w:tcPr>
            <w:tcW w:w="6514" w:type="dxa"/>
          </w:tcPr>
          <w:p w14:paraId="0AF2B52A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Mousse de foie</w:t>
            </w:r>
          </w:p>
          <w:p w14:paraId="13D7F949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Bœuf bourguignon</w:t>
            </w:r>
          </w:p>
          <w:p w14:paraId="5F832009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Purée de carottes</w:t>
            </w:r>
          </w:p>
          <w:p w14:paraId="4470F427" w14:textId="526EFDE2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Fromage blanc sucré</w:t>
            </w:r>
          </w:p>
          <w:p w14:paraId="3C5351D0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Corbeille de fruits de saison</w:t>
            </w:r>
          </w:p>
          <w:p w14:paraId="6B4D2E36" w14:textId="77777777" w:rsid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</w:pPr>
          </w:p>
          <w:p w14:paraId="332BD3FB" w14:textId="0747DF46" w:rsidR="00553D9E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sz w:val="18"/>
                <w:szCs w:val="18"/>
              </w:rPr>
            </w:pPr>
            <w:r w:rsidRPr="00281932"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  <w:t>MENU ELEVES AU PLATEAU :</w:t>
            </w:r>
          </w:p>
          <w:p w14:paraId="6A5E0B52" w14:textId="66BDAED1" w:rsidR="00D511C8" w:rsidRPr="00BA6E2F" w:rsidRDefault="00784EBF" w:rsidP="00553D9E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Mousse de foie</w:t>
            </w:r>
          </w:p>
          <w:p w14:paraId="115432D9" w14:textId="4A53EB55" w:rsidR="00784EBF" w:rsidRPr="00BA6E2F" w:rsidRDefault="00784EBF" w:rsidP="00553D9E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Saucisson à l’ail</w:t>
            </w:r>
          </w:p>
          <w:p w14:paraId="684AC0C9" w14:textId="1D21661A" w:rsidR="00784EBF" w:rsidRPr="00BA6E2F" w:rsidRDefault="00784EBF" w:rsidP="00553D9E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Bœuf bourguignon</w:t>
            </w:r>
          </w:p>
          <w:p w14:paraId="58F9D6ED" w14:textId="6B6377F9" w:rsidR="00784EBF" w:rsidRPr="00BA6E2F" w:rsidRDefault="00784EBF" w:rsidP="00553D9E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Purée de carottes</w:t>
            </w:r>
          </w:p>
          <w:p w14:paraId="30C8393F" w14:textId="39E796F0" w:rsidR="00784EBF" w:rsidRPr="00BA6E2F" w:rsidRDefault="00784EB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Fromage blanc sucré</w:t>
            </w:r>
            <w:r w:rsidR="00BA6E2F"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/</w:t>
            </w: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Flan vanille</w:t>
            </w:r>
          </w:p>
          <w:p w14:paraId="5E756300" w14:textId="3C9D4381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Corbeille de fruits de saison</w:t>
            </w:r>
          </w:p>
          <w:p w14:paraId="77E60CC9" w14:textId="77777777" w:rsidR="00584D58" w:rsidRPr="00F63247" w:rsidRDefault="00584D58" w:rsidP="002D45B4">
            <w:pPr>
              <w:tabs>
                <w:tab w:val="left" w:pos="3720"/>
              </w:tabs>
              <w:rPr>
                <w:rFonts w:ascii="Berlin Sans FB" w:eastAsia="MS Mincho" w:hAnsi="Berlin Sans FB"/>
                <w:sz w:val="22"/>
                <w:szCs w:val="22"/>
              </w:rPr>
            </w:pPr>
          </w:p>
        </w:tc>
      </w:tr>
      <w:tr w:rsidR="009F5DE0" w:rsidRPr="001202E1" w14:paraId="52B1A1CB" w14:textId="77777777" w:rsidTr="00A85397">
        <w:tc>
          <w:tcPr>
            <w:tcW w:w="1242" w:type="dxa"/>
            <w:vMerge/>
          </w:tcPr>
          <w:p w14:paraId="4F2B4793" w14:textId="77777777" w:rsidR="009F5DE0" w:rsidRPr="001202E1" w:rsidRDefault="009F5DE0" w:rsidP="001202E1">
            <w:pPr>
              <w:tabs>
                <w:tab w:val="left" w:pos="5325"/>
              </w:tabs>
              <w:rPr>
                <w:rFonts w:ascii="Arial" w:eastAsia="MS Mincho" w:hAnsi="Arial" w:cs="Arial"/>
              </w:rPr>
            </w:pPr>
          </w:p>
        </w:tc>
        <w:tc>
          <w:tcPr>
            <w:tcW w:w="3232" w:type="dxa"/>
          </w:tcPr>
          <w:p w14:paraId="393FFBB0" w14:textId="77777777" w:rsidR="005967D6" w:rsidRDefault="005967D6" w:rsidP="007F6B7B">
            <w:pPr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66A76481" w14:textId="77777777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 w:rsidRPr="001202E1">
              <w:rPr>
                <w:rFonts w:ascii="Berlin Sans FB" w:eastAsia="MS Mincho" w:hAnsi="Berlin Sans FB"/>
                <w:i/>
                <w:sz w:val="32"/>
                <w:szCs w:val="32"/>
              </w:rPr>
              <w:t>Jeudi</w:t>
            </w:r>
          </w:p>
          <w:p w14:paraId="096C285B" w14:textId="1C7E97F1" w:rsidR="009F5DE0" w:rsidRDefault="00784EBF" w:rsidP="003F104E">
            <w:pPr>
              <w:jc w:val="center"/>
              <w:rPr>
                <w:rFonts w:ascii="Berlin Sans FB" w:eastAsia="MS Mincho" w:hAnsi="Berlin Sans FB"/>
                <w:i/>
                <w:noProof/>
                <w:sz w:val="32"/>
                <w:szCs w:val="32"/>
                <w:lang w:eastAsia="fr-FR"/>
              </w:rPr>
            </w:pPr>
            <w:r>
              <w:rPr>
                <w:rFonts w:ascii="Berlin Sans FB" w:eastAsia="MS Mincho" w:hAnsi="Berlin Sans FB"/>
                <w:i/>
                <w:noProof/>
                <w:sz w:val="32"/>
                <w:szCs w:val="32"/>
                <w:lang w:eastAsia="fr-FR"/>
              </w:rPr>
              <w:t>12</w:t>
            </w:r>
            <w:r w:rsidR="00D511C8">
              <w:rPr>
                <w:rFonts w:ascii="Berlin Sans FB" w:eastAsia="MS Mincho" w:hAnsi="Berlin Sans FB"/>
                <w:i/>
                <w:noProof/>
                <w:sz w:val="32"/>
                <w:szCs w:val="32"/>
                <w:lang w:eastAsia="fr-FR"/>
              </w:rPr>
              <w:t>/11</w:t>
            </w:r>
          </w:p>
          <w:p w14:paraId="1CA8610B" w14:textId="77777777" w:rsidR="007F6B7B" w:rsidRDefault="007F6B7B" w:rsidP="003F104E">
            <w:pPr>
              <w:jc w:val="center"/>
              <w:rPr>
                <w:rFonts w:ascii="Berlin Sans FB" w:eastAsia="MS Mincho" w:hAnsi="Berlin Sans FB"/>
                <w:i/>
                <w:noProof/>
                <w:sz w:val="32"/>
                <w:szCs w:val="32"/>
                <w:lang w:eastAsia="fr-FR"/>
              </w:rPr>
            </w:pPr>
          </w:p>
          <w:p w14:paraId="64684A36" w14:textId="3F97B205" w:rsidR="007F6B7B" w:rsidRPr="001202E1" w:rsidRDefault="00BA6E2F" w:rsidP="003F104E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>
              <w:pict w14:anchorId="2F68BF78">
                <v:rect id="dimg_A__Vas3fJKLt7M8PwZ7xyQU_129" o:spid="_x0000_s1220" alt="Harceloup - Jeu pédagogique sur le harcèlement scolai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  <w:p w14:paraId="1554E3EF" w14:textId="7ED8BF7C" w:rsidR="009F5DE0" w:rsidRPr="001202E1" w:rsidRDefault="009F5DE0" w:rsidP="00083350">
            <w:pPr>
              <w:tabs>
                <w:tab w:val="left" w:pos="3720"/>
              </w:tabs>
              <w:jc w:val="center"/>
              <w:rPr>
                <w:rFonts w:ascii="Arial" w:eastAsia="MS Mincho" w:hAnsi="Arial" w:cs="Arial"/>
                <w:i/>
              </w:rPr>
            </w:pPr>
          </w:p>
        </w:tc>
        <w:tc>
          <w:tcPr>
            <w:tcW w:w="6514" w:type="dxa"/>
          </w:tcPr>
          <w:p w14:paraId="4860EBA0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Salade endives aux noix et pommes</w:t>
            </w:r>
          </w:p>
          <w:p w14:paraId="25849F04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Dos de colin sauce citron</w:t>
            </w:r>
          </w:p>
          <w:p w14:paraId="6BD5297A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Epinards à la crème</w:t>
            </w:r>
          </w:p>
          <w:p w14:paraId="6BA52308" w14:textId="5B29623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Comté</w:t>
            </w:r>
          </w:p>
          <w:p w14:paraId="393DD188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Gâteau aux pommes</w:t>
            </w:r>
          </w:p>
          <w:p w14:paraId="23D1F2EB" w14:textId="77777777" w:rsid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</w:pPr>
          </w:p>
          <w:p w14:paraId="42D7F9A7" w14:textId="78A317B8" w:rsidR="002D45B4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color w:val="00B0F0"/>
                <w:sz w:val="18"/>
                <w:szCs w:val="18"/>
              </w:rPr>
            </w:pPr>
            <w:r w:rsidRPr="00BA6E2F"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  <w:t>MENU ELEVES AU PLATEAU :</w:t>
            </w:r>
          </w:p>
          <w:p w14:paraId="4A88007E" w14:textId="3DD3BD70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Salade endives aux noix et pommes</w:t>
            </w:r>
          </w:p>
          <w:p w14:paraId="3B157316" w14:textId="429E3AC7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Salade fenouil au fromage blanc</w:t>
            </w:r>
          </w:p>
          <w:p w14:paraId="030E0C98" w14:textId="3D5CA170" w:rsidR="00784EBF" w:rsidRPr="00BA6E2F" w:rsidRDefault="00784EB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Dos de colin sauce citron</w:t>
            </w:r>
          </w:p>
          <w:p w14:paraId="05BFBA49" w14:textId="6433DD92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Epinards à la crème</w:t>
            </w:r>
          </w:p>
          <w:p w14:paraId="4132F0CC" w14:textId="5A5870C8" w:rsidR="00784EBF" w:rsidRPr="00BA6E2F" w:rsidRDefault="00784EB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Comté</w:t>
            </w:r>
            <w:r w:rsidR="00BA6E2F"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/</w:t>
            </w: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Tomme des Pyrénées</w:t>
            </w:r>
          </w:p>
          <w:p w14:paraId="35E47B98" w14:textId="79E819C8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Gâteau aux pommes</w:t>
            </w:r>
          </w:p>
          <w:p w14:paraId="1087627C" w14:textId="0B61539B" w:rsidR="00784EBF" w:rsidRPr="00BA6E2F" w:rsidRDefault="00784EBF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Tarte citron</w:t>
            </w:r>
          </w:p>
          <w:p w14:paraId="00BC4BB9" w14:textId="30593F93" w:rsidR="007F6B7B" w:rsidRPr="007F6B7B" w:rsidRDefault="007F6B7B" w:rsidP="00784EBF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color w:val="00B0F0"/>
                <w:sz w:val="22"/>
                <w:szCs w:val="22"/>
              </w:rPr>
            </w:pPr>
          </w:p>
        </w:tc>
      </w:tr>
      <w:tr w:rsidR="009F5DE0" w:rsidRPr="001202E1" w14:paraId="23A73054" w14:textId="77777777" w:rsidTr="005967D6">
        <w:trPr>
          <w:trHeight w:val="2599"/>
        </w:trPr>
        <w:tc>
          <w:tcPr>
            <w:tcW w:w="1242" w:type="dxa"/>
            <w:vMerge/>
          </w:tcPr>
          <w:p w14:paraId="0398BB52" w14:textId="77777777" w:rsidR="009F5DE0" w:rsidRPr="001202E1" w:rsidRDefault="009F5DE0" w:rsidP="001202E1">
            <w:pPr>
              <w:tabs>
                <w:tab w:val="left" w:pos="5325"/>
              </w:tabs>
              <w:rPr>
                <w:rFonts w:ascii="Arial" w:eastAsia="MS Mincho" w:hAnsi="Arial" w:cs="Arial"/>
              </w:rPr>
            </w:pPr>
          </w:p>
        </w:tc>
        <w:tc>
          <w:tcPr>
            <w:tcW w:w="3232" w:type="dxa"/>
          </w:tcPr>
          <w:p w14:paraId="1556FE2D" w14:textId="77777777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54EB7AC4" w14:textId="77777777" w:rsidR="002D45B4" w:rsidRDefault="002D45B4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</w:p>
          <w:p w14:paraId="4561BF77" w14:textId="181E13D4" w:rsidR="009F5DE0" w:rsidRPr="001202E1" w:rsidRDefault="009F5DE0" w:rsidP="001202E1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 w:rsidRPr="001202E1">
              <w:rPr>
                <w:rFonts w:ascii="Berlin Sans FB" w:eastAsia="MS Mincho" w:hAnsi="Berlin Sans FB"/>
                <w:i/>
                <w:sz w:val="32"/>
                <w:szCs w:val="32"/>
              </w:rPr>
              <w:t>Vendredi</w:t>
            </w:r>
          </w:p>
          <w:p w14:paraId="40039F67" w14:textId="1B94D61A" w:rsidR="001D2AD6" w:rsidRPr="00A32C60" w:rsidRDefault="00784EBF" w:rsidP="00A32C60">
            <w:pPr>
              <w:jc w:val="center"/>
              <w:rPr>
                <w:rFonts w:ascii="Berlin Sans FB" w:eastAsia="MS Mincho" w:hAnsi="Berlin Sans FB"/>
                <w:i/>
                <w:sz w:val="32"/>
                <w:szCs w:val="32"/>
              </w:rPr>
            </w:pPr>
            <w:r>
              <w:rPr>
                <w:rFonts w:ascii="Berlin Sans FB" w:eastAsia="MS Mincho" w:hAnsi="Berlin Sans FB"/>
                <w:i/>
                <w:sz w:val="32"/>
                <w:szCs w:val="32"/>
              </w:rPr>
              <w:t>12</w:t>
            </w:r>
            <w:r w:rsidR="00D511C8">
              <w:rPr>
                <w:rFonts w:ascii="Berlin Sans FB" w:eastAsia="MS Mincho" w:hAnsi="Berlin Sans FB"/>
                <w:i/>
                <w:sz w:val="32"/>
                <w:szCs w:val="32"/>
              </w:rPr>
              <w:t>/11</w:t>
            </w:r>
          </w:p>
          <w:p w14:paraId="66071698" w14:textId="1410B76A" w:rsidR="00A85397" w:rsidRPr="001D2AD6" w:rsidRDefault="00A85397" w:rsidP="001D2AD6">
            <w:pPr>
              <w:tabs>
                <w:tab w:val="left" w:pos="5325"/>
              </w:tabs>
              <w:jc w:val="center"/>
              <w:rPr>
                <w:rFonts w:ascii="Arial" w:eastAsia="MS Mincho" w:hAnsi="Arial" w:cs="Arial"/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514" w:type="dxa"/>
          </w:tcPr>
          <w:p w14:paraId="19DE27AE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sz w:val="20"/>
                <w:szCs w:val="20"/>
              </w:rPr>
              <w:t>Macédoine de légumes à la mayonnaise</w:t>
            </w:r>
          </w:p>
          <w:p w14:paraId="26A4A9EB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sz w:val="20"/>
                <w:szCs w:val="20"/>
              </w:rPr>
              <w:t>Omelette à l’emmental</w:t>
            </w:r>
          </w:p>
          <w:p w14:paraId="16176EB8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sz w:val="20"/>
                <w:szCs w:val="20"/>
              </w:rPr>
              <w:t>Riz pilaf aux petits légumes</w:t>
            </w:r>
          </w:p>
          <w:p w14:paraId="1BFF5439" w14:textId="5DA9C90C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proofErr w:type="spellStart"/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Rondelé</w:t>
            </w:r>
            <w:proofErr w:type="spellEnd"/>
          </w:p>
          <w:p w14:paraId="2D4EDE35" w14:textId="77777777" w:rsidR="00BA6E2F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sz w:val="20"/>
                <w:szCs w:val="20"/>
              </w:rPr>
              <w:t>Ananas morceaux au sirop</w:t>
            </w:r>
          </w:p>
          <w:p w14:paraId="7AC95A0A" w14:textId="77777777" w:rsid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</w:pPr>
          </w:p>
          <w:p w14:paraId="16BF0CF1" w14:textId="06C2D09A" w:rsidR="00FF6EA9" w:rsidRPr="00BA6E2F" w:rsidRDefault="00BA6E2F" w:rsidP="00BA6E2F">
            <w:pPr>
              <w:tabs>
                <w:tab w:val="left" w:pos="3720"/>
              </w:tabs>
              <w:jc w:val="center"/>
              <w:rPr>
                <w:rFonts w:ascii="Aptos" w:eastAsia="MS Mincho" w:hAnsi="Aptos"/>
                <w:sz w:val="18"/>
                <w:szCs w:val="18"/>
              </w:rPr>
            </w:pPr>
            <w:r w:rsidRPr="00281932">
              <w:rPr>
                <w:rFonts w:ascii="Aptos" w:eastAsia="MS Mincho" w:hAnsi="Aptos"/>
                <w:color w:val="00B0F0"/>
                <w:sz w:val="18"/>
                <w:szCs w:val="18"/>
                <w:u w:val="single"/>
              </w:rPr>
              <w:t>MENU ELEVES AU PLATEAU :</w:t>
            </w:r>
          </w:p>
          <w:p w14:paraId="7277DB12" w14:textId="465454C8" w:rsidR="00D511C8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color w:val="00B0F0"/>
                <w:sz w:val="20"/>
                <w:szCs w:val="20"/>
              </w:rPr>
              <w:t>Macédoine de légumes à la mayonnaise</w:t>
            </w:r>
          </w:p>
          <w:p w14:paraId="7BCC0F87" w14:textId="7B128681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color w:val="00B0F0"/>
                <w:sz w:val="20"/>
                <w:szCs w:val="20"/>
              </w:rPr>
              <w:t>Houmous</w:t>
            </w:r>
          </w:p>
          <w:p w14:paraId="127C3F3F" w14:textId="16021215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color w:val="00B0F0"/>
                <w:sz w:val="20"/>
                <w:szCs w:val="20"/>
              </w:rPr>
              <w:t>Omelette à l’emmental</w:t>
            </w:r>
          </w:p>
          <w:p w14:paraId="7DF59A09" w14:textId="5CD4E7F8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/>
                <w:color w:val="00B0F0"/>
                <w:sz w:val="20"/>
                <w:szCs w:val="20"/>
              </w:rPr>
              <w:t>Riz pilaf aux petits légumes</w:t>
            </w:r>
          </w:p>
          <w:p w14:paraId="4C892252" w14:textId="469ABDD4" w:rsidR="00784EBF" w:rsidRPr="00BA6E2F" w:rsidRDefault="00784EBF" w:rsidP="00BA6E2F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proofErr w:type="spellStart"/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Rondelé</w:t>
            </w:r>
            <w:proofErr w:type="spellEnd"/>
            <w:r w:rsidR="00BA6E2F"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/</w:t>
            </w:r>
            <w:proofErr w:type="spellStart"/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Fraidou</w:t>
            </w:r>
            <w:proofErr w:type="spellEnd"/>
          </w:p>
          <w:p w14:paraId="6A1FC2C5" w14:textId="7714F215" w:rsidR="00784EBF" w:rsidRPr="00BA6E2F" w:rsidRDefault="00784EBF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Ananas morceaux au sirop</w:t>
            </w:r>
          </w:p>
          <w:p w14:paraId="03EEA4FF" w14:textId="065F789B" w:rsidR="00782380" w:rsidRPr="00BA6E2F" w:rsidRDefault="00782380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</w:pPr>
            <w:r w:rsidRPr="00BA6E2F">
              <w:rPr>
                <w:rFonts w:ascii="Berlin Sans FB" w:eastAsia="MS Mincho" w:hAnsi="Berlin Sans FB" w:cs="Arial"/>
                <w:color w:val="00B0F0"/>
                <w:sz w:val="20"/>
                <w:szCs w:val="20"/>
              </w:rPr>
              <w:t>Pêches au sirop</w:t>
            </w:r>
          </w:p>
          <w:p w14:paraId="443AED1C" w14:textId="733A3CB0" w:rsidR="003171EB" w:rsidRPr="0039590E" w:rsidRDefault="003171EB" w:rsidP="00D511C8">
            <w:pPr>
              <w:tabs>
                <w:tab w:val="left" w:pos="3720"/>
              </w:tabs>
              <w:jc w:val="center"/>
              <w:rPr>
                <w:rFonts w:ascii="Berlin Sans FB" w:eastAsia="MS Mincho" w:hAnsi="Berlin Sans FB" w:cs="Arial"/>
                <w:sz w:val="22"/>
                <w:szCs w:val="22"/>
              </w:rPr>
            </w:pPr>
          </w:p>
        </w:tc>
      </w:tr>
    </w:tbl>
    <w:p w14:paraId="722948B7" w14:textId="77777777" w:rsidR="005978BC" w:rsidRDefault="005978BC" w:rsidP="00BA6E2F">
      <w:pPr>
        <w:rPr>
          <w:i/>
        </w:rPr>
      </w:pPr>
    </w:p>
    <w:p w14:paraId="34D79B47" w14:textId="77777777" w:rsidR="009F5DE0" w:rsidRPr="009F5DE0" w:rsidRDefault="009F5DE0" w:rsidP="001D2AD6">
      <w:pPr>
        <w:jc w:val="center"/>
        <w:rPr>
          <w:i/>
        </w:rPr>
      </w:pPr>
      <w:r w:rsidRPr="009F5DE0">
        <w:rPr>
          <w:i/>
        </w:rPr>
        <w:t>Nous nous réservons le droit de modifier ce menu pour des raisons non prévisibles</w:t>
      </w:r>
      <w:r w:rsidR="001D2AD6">
        <w:rPr>
          <w:i/>
        </w:rPr>
        <w:t xml:space="preserve"> : </w:t>
      </w:r>
      <w:r w:rsidRPr="009F5DE0">
        <w:rPr>
          <w:i/>
        </w:rPr>
        <w:t>effectifs réduits, grèves, absence de personnel,</w:t>
      </w:r>
      <w:r w:rsidR="001D2AD6">
        <w:rPr>
          <w:i/>
        </w:rPr>
        <w:t xml:space="preserve"> problèmes de </w:t>
      </w:r>
      <w:r w:rsidRPr="009F5DE0">
        <w:rPr>
          <w:i/>
        </w:rPr>
        <w:t>livraison…</w:t>
      </w:r>
    </w:p>
    <w:sectPr w:rsidR="009F5DE0" w:rsidRPr="009F5DE0" w:rsidSect="001D2AD6">
      <w:pgSz w:w="11906" w:h="16838"/>
      <w:pgMar w:top="238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AA"/>
    <w:rsid w:val="0000119B"/>
    <w:rsid w:val="00012B4F"/>
    <w:rsid w:val="000242E7"/>
    <w:rsid w:val="000247F9"/>
    <w:rsid w:val="000354F0"/>
    <w:rsid w:val="00037A1F"/>
    <w:rsid w:val="00044768"/>
    <w:rsid w:val="000556D6"/>
    <w:rsid w:val="000743F7"/>
    <w:rsid w:val="00083350"/>
    <w:rsid w:val="00085F49"/>
    <w:rsid w:val="00091DC1"/>
    <w:rsid w:val="00093AB4"/>
    <w:rsid w:val="000A6BE7"/>
    <w:rsid w:val="000A70FA"/>
    <w:rsid w:val="000B27AC"/>
    <w:rsid w:val="000B3035"/>
    <w:rsid w:val="000B7882"/>
    <w:rsid w:val="000C12E1"/>
    <w:rsid w:val="000E4F67"/>
    <w:rsid w:val="000F167C"/>
    <w:rsid w:val="0010123E"/>
    <w:rsid w:val="00101404"/>
    <w:rsid w:val="001044C4"/>
    <w:rsid w:val="00104E8A"/>
    <w:rsid w:val="00115181"/>
    <w:rsid w:val="00116867"/>
    <w:rsid w:val="001202E1"/>
    <w:rsid w:val="00146350"/>
    <w:rsid w:val="00152F0A"/>
    <w:rsid w:val="00157B7A"/>
    <w:rsid w:val="00170328"/>
    <w:rsid w:val="00176F9C"/>
    <w:rsid w:val="001772C6"/>
    <w:rsid w:val="00180DDE"/>
    <w:rsid w:val="00187752"/>
    <w:rsid w:val="001934FF"/>
    <w:rsid w:val="001A152A"/>
    <w:rsid w:val="001A3E27"/>
    <w:rsid w:val="001A4334"/>
    <w:rsid w:val="001B32AA"/>
    <w:rsid w:val="001C6626"/>
    <w:rsid w:val="001D0A5B"/>
    <w:rsid w:val="001D2AD6"/>
    <w:rsid w:val="001D3035"/>
    <w:rsid w:val="001D794F"/>
    <w:rsid w:val="001E0030"/>
    <w:rsid w:val="001E00B5"/>
    <w:rsid w:val="001E5847"/>
    <w:rsid w:val="00201572"/>
    <w:rsid w:val="00204C2D"/>
    <w:rsid w:val="002073BC"/>
    <w:rsid w:val="002178DB"/>
    <w:rsid w:val="0022125E"/>
    <w:rsid w:val="00264CC1"/>
    <w:rsid w:val="0026777B"/>
    <w:rsid w:val="0028205B"/>
    <w:rsid w:val="002A1E24"/>
    <w:rsid w:val="002A30BC"/>
    <w:rsid w:val="002B00AC"/>
    <w:rsid w:val="002B7AB5"/>
    <w:rsid w:val="002C21B6"/>
    <w:rsid w:val="002D45B4"/>
    <w:rsid w:val="002E0168"/>
    <w:rsid w:val="002E2A51"/>
    <w:rsid w:val="002F7CF6"/>
    <w:rsid w:val="00307D0A"/>
    <w:rsid w:val="003129B0"/>
    <w:rsid w:val="003171EB"/>
    <w:rsid w:val="003179C0"/>
    <w:rsid w:val="00330630"/>
    <w:rsid w:val="00332993"/>
    <w:rsid w:val="003646E5"/>
    <w:rsid w:val="0037317A"/>
    <w:rsid w:val="0037473A"/>
    <w:rsid w:val="00377957"/>
    <w:rsid w:val="003816FC"/>
    <w:rsid w:val="00384FFF"/>
    <w:rsid w:val="00390316"/>
    <w:rsid w:val="00390E98"/>
    <w:rsid w:val="0039590E"/>
    <w:rsid w:val="003A37AE"/>
    <w:rsid w:val="003A40FE"/>
    <w:rsid w:val="003A572E"/>
    <w:rsid w:val="003B144B"/>
    <w:rsid w:val="003B28A0"/>
    <w:rsid w:val="003B761A"/>
    <w:rsid w:val="003C6845"/>
    <w:rsid w:val="003D46A6"/>
    <w:rsid w:val="003D78A9"/>
    <w:rsid w:val="003E25CB"/>
    <w:rsid w:val="003E2865"/>
    <w:rsid w:val="003E5AD9"/>
    <w:rsid w:val="003E6033"/>
    <w:rsid w:val="003E6672"/>
    <w:rsid w:val="003F06B4"/>
    <w:rsid w:val="003F104E"/>
    <w:rsid w:val="003F2F6A"/>
    <w:rsid w:val="003F62F6"/>
    <w:rsid w:val="003F7346"/>
    <w:rsid w:val="00413079"/>
    <w:rsid w:val="004171FB"/>
    <w:rsid w:val="004233B4"/>
    <w:rsid w:val="0042393F"/>
    <w:rsid w:val="00426A6C"/>
    <w:rsid w:val="0043072D"/>
    <w:rsid w:val="00440493"/>
    <w:rsid w:val="00441F41"/>
    <w:rsid w:val="00444C11"/>
    <w:rsid w:val="00445032"/>
    <w:rsid w:val="00465CA2"/>
    <w:rsid w:val="0047368F"/>
    <w:rsid w:val="00476EBF"/>
    <w:rsid w:val="004929AF"/>
    <w:rsid w:val="004A4FFC"/>
    <w:rsid w:val="004A75BC"/>
    <w:rsid w:val="004B5C29"/>
    <w:rsid w:val="004C3683"/>
    <w:rsid w:val="004C5D31"/>
    <w:rsid w:val="004D0180"/>
    <w:rsid w:val="004D2D9C"/>
    <w:rsid w:val="004D3969"/>
    <w:rsid w:val="004E03C0"/>
    <w:rsid w:val="004E3860"/>
    <w:rsid w:val="004E4FFB"/>
    <w:rsid w:val="004F2C98"/>
    <w:rsid w:val="00500342"/>
    <w:rsid w:val="005130BC"/>
    <w:rsid w:val="005236EC"/>
    <w:rsid w:val="00523B3B"/>
    <w:rsid w:val="00534606"/>
    <w:rsid w:val="00542AE4"/>
    <w:rsid w:val="00542FD2"/>
    <w:rsid w:val="00543A95"/>
    <w:rsid w:val="00553D9E"/>
    <w:rsid w:val="00561526"/>
    <w:rsid w:val="00563556"/>
    <w:rsid w:val="00564AAB"/>
    <w:rsid w:val="005666FA"/>
    <w:rsid w:val="00573151"/>
    <w:rsid w:val="005770B6"/>
    <w:rsid w:val="00577E50"/>
    <w:rsid w:val="00584D58"/>
    <w:rsid w:val="005854C9"/>
    <w:rsid w:val="00586230"/>
    <w:rsid w:val="00591360"/>
    <w:rsid w:val="00592142"/>
    <w:rsid w:val="005967D6"/>
    <w:rsid w:val="005978BC"/>
    <w:rsid w:val="005A2886"/>
    <w:rsid w:val="005A70D0"/>
    <w:rsid w:val="005C131D"/>
    <w:rsid w:val="005D12AC"/>
    <w:rsid w:val="005D1D16"/>
    <w:rsid w:val="005D47B7"/>
    <w:rsid w:val="005D4BE6"/>
    <w:rsid w:val="005D7720"/>
    <w:rsid w:val="005F2351"/>
    <w:rsid w:val="005F367A"/>
    <w:rsid w:val="005F459B"/>
    <w:rsid w:val="005F73BD"/>
    <w:rsid w:val="005F7861"/>
    <w:rsid w:val="005F7C98"/>
    <w:rsid w:val="00601C1E"/>
    <w:rsid w:val="006028E3"/>
    <w:rsid w:val="0062485E"/>
    <w:rsid w:val="006273AB"/>
    <w:rsid w:val="00631B6D"/>
    <w:rsid w:val="0064130C"/>
    <w:rsid w:val="00645D34"/>
    <w:rsid w:val="006479E2"/>
    <w:rsid w:val="00660B13"/>
    <w:rsid w:val="0066522C"/>
    <w:rsid w:val="00672B2E"/>
    <w:rsid w:val="006839AB"/>
    <w:rsid w:val="00691480"/>
    <w:rsid w:val="00694386"/>
    <w:rsid w:val="006949F7"/>
    <w:rsid w:val="006C0E03"/>
    <w:rsid w:val="006C79D5"/>
    <w:rsid w:val="006D2C45"/>
    <w:rsid w:val="006D3C16"/>
    <w:rsid w:val="006E44B8"/>
    <w:rsid w:val="006E5461"/>
    <w:rsid w:val="006E7C38"/>
    <w:rsid w:val="00706408"/>
    <w:rsid w:val="00715BD4"/>
    <w:rsid w:val="00717950"/>
    <w:rsid w:val="007201EC"/>
    <w:rsid w:val="0072231B"/>
    <w:rsid w:val="007322D6"/>
    <w:rsid w:val="00735C3C"/>
    <w:rsid w:val="00751E11"/>
    <w:rsid w:val="00756280"/>
    <w:rsid w:val="007618F0"/>
    <w:rsid w:val="00765557"/>
    <w:rsid w:val="0076698F"/>
    <w:rsid w:val="00775383"/>
    <w:rsid w:val="00782380"/>
    <w:rsid w:val="00784EBF"/>
    <w:rsid w:val="007915E5"/>
    <w:rsid w:val="00791AB2"/>
    <w:rsid w:val="00791BA9"/>
    <w:rsid w:val="007A108B"/>
    <w:rsid w:val="007A1794"/>
    <w:rsid w:val="007A4925"/>
    <w:rsid w:val="007B0103"/>
    <w:rsid w:val="007B7326"/>
    <w:rsid w:val="007C13D0"/>
    <w:rsid w:val="007D1DEB"/>
    <w:rsid w:val="007D7B6F"/>
    <w:rsid w:val="007E4C8C"/>
    <w:rsid w:val="007F6B7B"/>
    <w:rsid w:val="00801E9E"/>
    <w:rsid w:val="00805893"/>
    <w:rsid w:val="00812CEB"/>
    <w:rsid w:val="008201EF"/>
    <w:rsid w:val="00820B02"/>
    <w:rsid w:val="0084096F"/>
    <w:rsid w:val="00847AD0"/>
    <w:rsid w:val="008512D7"/>
    <w:rsid w:val="0085369A"/>
    <w:rsid w:val="008A0C29"/>
    <w:rsid w:val="008A5E0E"/>
    <w:rsid w:val="008B48E9"/>
    <w:rsid w:val="008C663E"/>
    <w:rsid w:val="008E1DC9"/>
    <w:rsid w:val="008E45F0"/>
    <w:rsid w:val="008F2F5B"/>
    <w:rsid w:val="00902E42"/>
    <w:rsid w:val="0090711D"/>
    <w:rsid w:val="00911E43"/>
    <w:rsid w:val="00915FB8"/>
    <w:rsid w:val="00921FFD"/>
    <w:rsid w:val="00926472"/>
    <w:rsid w:val="009338D4"/>
    <w:rsid w:val="0094381F"/>
    <w:rsid w:val="00945930"/>
    <w:rsid w:val="009464B5"/>
    <w:rsid w:val="00951243"/>
    <w:rsid w:val="00954934"/>
    <w:rsid w:val="0095679C"/>
    <w:rsid w:val="00956C88"/>
    <w:rsid w:val="00957398"/>
    <w:rsid w:val="00961821"/>
    <w:rsid w:val="0096414E"/>
    <w:rsid w:val="0099138B"/>
    <w:rsid w:val="0099427C"/>
    <w:rsid w:val="009A147F"/>
    <w:rsid w:val="009C27ED"/>
    <w:rsid w:val="009C474F"/>
    <w:rsid w:val="009C4E3D"/>
    <w:rsid w:val="009C640F"/>
    <w:rsid w:val="009D2616"/>
    <w:rsid w:val="009D2BDA"/>
    <w:rsid w:val="009D60C2"/>
    <w:rsid w:val="009E45F3"/>
    <w:rsid w:val="009E5092"/>
    <w:rsid w:val="009F4D71"/>
    <w:rsid w:val="009F5DE0"/>
    <w:rsid w:val="00A32C60"/>
    <w:rsid w:val="00A51849"/>
    <w:rsid w:val="00A55389"/>
    <w:rsid w:val="00A81368"/>
    <w:rsid w:val="00A81859"/>
    <w:rsid w:val="00A832E9"/>
    <w:rsid w:val="00A85397"/>
    <w:rsid w:val="00AB1334"/>
    <w:rsid w:val="00AB3E2B"/>
    <w:rsid w:val="00AB5D4B"/>
    <w:rsid w:val="00AC1935"/>
    <w:rsid w:val="00AC3A96"/>
    <w:rsid w:val="00AE6FE0"/>
    <w:rsid w:val="00AE75C7"/>
    <w:rsid w:val="00AF1DC5"/>
    <w:rsid w:val="00B113F4"/>
    <w:rsid w:val="00B22A3F"/>
    <w:rsid w:val="00B30A8D"/>
    <w:rsid w:val="00B328FD"/>
    <w:rsid w:val="00B364C9"/>
    <w:rsid w:val="00B562C9"/>
    <w:rsid w:val="00B63074"/>
    <w:rsid w:val="00B70B1B"/>
    <w:rsid w:val="00B773F9"/>
    <w:rsid w:val="00B777D8"/>
    <w:rsid w:val="00B93AAC"/>
    <w:rsid w:val="00BA1294"/>
    <w:rsid w:val="00BA1CE9"/>
    <w:rsid w:val="00BA3C91"/>
    <w:rsid w:val="00BA5B67"/>
    <w:rsid w:val="00BA6E2F"/>
    <w:rsid w:val="00BB2B0F"/>
    <w:rsid w:val="00BB3477"/>
    <w:rsid w:val="00BE38AC"/>
    <w:rsid w:val="00BF455F"/>
    <w:rsid w:val="00BF61E3"/>
    <w:rsid w:val="00BF647F"/>
    <w:rsid w:val="00C01403"/>
    <w:rsid w:val="00C0489D"/>
    <w:rsid w:val="00C057AA"/>
    <w:rsid w:val="00C11F38"/>
    <w:rsid w:val="00C12893"/>
    <w:rsid w:val="00C15138"/>
    <w:rsid w:val="00C24BFE"/>
    <w:rsid w:val="00C448E8"/>
    <w:rsid w:val="00C44FBA"/>
    <w:rsid w:val="00C60A0B"/>
    <w:rsid w:val="00C62890"/>
    <w:rsid w:val="00C63777"/>
    <w:rsid w:val="00C740CD"/>
    <w:rsid w:val="00C82EBE"/>
    <w:rsid w:val="00C86B1F"/>
    <w:rsid w:val="00CA3B9A"/>
    <w:rsid w:val="00CC1F32"/>
    <w:rsid w:val="00CC4ED7"/>
    <w:rsid w:val="00CD2372"/>
    <w:rsid w:val="00CE1C6E"/>
    <w:rsid w:val="00CE6DD9"/>
    <w:rsid w:val="00CF5229"/>
    <w:rsid w:val="00CF7EB9"/>
    <w:rsid w:val="00D11112"/>
    <w:rsid w:val="00D33F5F"/>
    <w:rsid w:val="00D35B16"/>
    <w:rsid w:val="00D367E7"/>
    <w:rsid w:val="00D37A80"/>
    <w:rsid w:val="00D511C8"/>
    <w:rsid w:val="00D531F1"/>
    <w:rsid w:val="00D61D97"/>
    <w:rsid w:val="00D77C83"/>
    <w:rsid w:val="00D937F4"/>
    <w:rsid w:val="00D93916"/>
    <w:rsid w:val="00DA19FA"/>
    <w:rsid w:val="00DB71B0"/>
    <w:rsid w:val="00DC704B"/>
    <w:rsid w:val="00DD1C28"/>
    <w:rsid w:val="00DD65B9"/>
    <w:rsid w:val="00DE076E"/>
    <w:rsid w:val="00DE0C0B"/>
    <w:rsid w:val="00DF396A"/>
    <w:rsid w:val="00DF6EB2"/>
    <w:rsid w:val="00E2172F"/>
    <w:rsid w:val="00E36848"/>
    <w:rsid w:val="00E508C7"/>
    <w:rsid w:val="00E50B77"/>
    <w:rsid w:val="00E54DEC"/>
    <w:rsid w:val="00E61E18"/>
    <w:rsid w:val="00E623FC"/>
    <w:rsid w:val="00E6453E"/>
    <w:rsid w:val="00E648EE"/>
    <w:rsid w:val="00E72A4A"/>
    <w:rsid w:val="00E74030"/>
    <w:rsid w:val="00E91594"/>
    <w:rsid w:val="00E91E86"/>
    <w:rsid w:val="00E9240C"/>
    <w:rsid w:val="00EA128B"/>
    <w:rsid w:val="00EA5ADF"/>
    <w:rsid w:val="00EB4ED6"/>
    <w:rsid w:val="00EB6BB1"/>
    <w:rsid w:val="00EC1641"/>
    <w:rsid w:val="00ED1813"/>
    <w:rsid w:val="00ED2859"/>
    <w:rsid w:val="00ED3791"/>
    <w:rsid w:val="00ED6013"/>
    <w:rsid w:val="00ED7069"/>
    <w:rsid w:val="00EF2292"/>
    <w:rsid w:val="00EF33B9"/>
    <w:rsid w:val="00EF55E6"/>
    <w:rsid w:val="00EF71B5"/>
    <w:rsid w:val="00F032E9"/>
    <w:rsid w:val="00F0566B"/>
    <w:rsid w:val="00F17A47"/>
    <w:rsid w:val="00F21DE2"/>
    <w:rsid w:val="00F3259F"/>
    <w:rsid w:val="00F35F15"/>
    <w:rsid w:val="00F36B53"/>
    <w:rsid w:val="00F43822"/>
    <w:rsid w:val="00F63247"/>
    <w:rsid w:val="00F70494"/>
    <w:rsid w:val="00F72768"/>
    <w:rsid w:val="00F76C3D"/>
    <w:rsid w:val="00F86A2D"/>
    <w:rsid w:val="00F92433"/>
    <w:rsid w:val="00F92E87"/>
    <w:rsid w:val="00F937E3"/>
    <w:rsid w:val="00F94B78"/>
    <w:rsid w:val="00FB0DDF"/>
    <w:rsid w:val="00FB3D4D"/>
    <w:rsid w:val="00FB4714"/>
    <w:rsid w:val="00FC0E44"/>
    <w:rsid w:val="00FC24D5"/>
    <w:rsid w:val="00FE28FE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1"/>
    <o:shapelayout v:ext="edit">
      <o:idmap v:ext="edit" data="1"/>
    </o:shapelayout>
  </w:shapeDefaults>
  <w:decimalSymbol w:val=","/>
  <w:listSeparator w:val=";"/>
  <w14:docId w14:val="1F9CDEBD"/>
  <w15:docId w15:val="{89FD3B59-B5C4-420E-81B0-A150C3A5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84EBF"/>
    <w:rPr>
      <w:sz w:val="24"/>
      <w:szCs w:val="24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B32AA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ion">
    <w:name w:val="Emphasis"/>
    <w:basedOn w:val="Policepardfaut"/>
    <w:uiPriority w:val="20"/>
    <w:qFormat/>
    <w:rsid w:val="00037A1F"/>
    <w:rPr>
      <w:i/>
      <w:iCs/>
    </w:rPr>
  </w:style>
  <w:style w:type="paragraph" w:styleId="Textedebulles">
    <w:name w:val="Balloon Text"/>
    <w:basedOn w:val="Normal"/>
    <w:link w:val="TextedebullesCar"/>
    <w:rsid w:val="00F632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F63247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0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http://www.lequilibriste.fr/wp-content/uploads/2017/05/vegetarien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CB036-23E2-44F8-9B58-278AF2E4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HP Inc.</Company>
  <LinksUpToDate>false</LinksUpToDate>
  <CharactersWithSpaces>1731</CharactersWithSpaces>
  <SharedDoc>false</SharedDoc>
  <HLinks>
    <vt:vector size="6" baseType="variant">
      <vt:variant>
        <vt:i4>5701717</vt:i4>
      </vt:variant>
      <vt:variant>
        <vt:i4>-1</vt:i4>
      </vt:variant>
      <vt:variant>
        <vt:i4>1207</vt:i4>
      </vt:variant>
      <vt:variant>
        <vt:i4>1</vt:i4>
      </vt:variant>
      <vt:variant>
        <vt:lpwstr>http://www.lequilibriste.fr/wp-content/uploads/2017/05/vegetarien.png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thierrry</dc:creator>
  <cp:keywords/>
  <dc:description/>
  <cp:lastModifiedBy>gestion</cp:lastModifiedBy>
  <cp:revision>35</cp:revision>
  <cp:lastPrinted>2026-10-21T06:17:00Z</cp:lastPrinted>
  <dcterms:created xsi:type="dcterms:W3CDTF">2025-11-04T12:46:00Z</dcterms:created>
  <dcterms:modified xsi:type="dcterms:W3CDTF">2026-10-21T06:18:00Z</dcterms:modified>
</cp:coreProperties>
</file>